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0A" w:rsidRDefault="00B92927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3250F12" wp14:editId="6FC020A5">
            <wp:simplePos x="0" y="0"/>
            <wp:positionH relativeFrom="column">
              <wp:posOffset>3077</wp:posOffset>
            </wp:positionH>
            <wp:positionV relativeFrom="paragraph">
              <wp:posOffset>537</wp:posOffset>
            </wp:positionV>
            <wp:extent cx="3651071" cy="3066757"/>
            <wp:effectExtent l="0" t="0" r="6985" b="63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071" cy="306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27" w:rsidRDefault="00B92927"/>
    <w:p w:rsidR="00B92927" w:rsidRDefault="00B92927"/>
    <w:p w:rsidR="00B92927" w:rsidRDefault="00B92927"/>
    <w:p w:rsidR="00B92927" w:rsidRDefault="00B92927"/>
    <w:p w:rsidR="00B92927" w:rsidRDefault="00B92927"/>
    <w:p w:rsidR="00B92927" w:rsidRDefault="00B92927"/>
    <w:p w:rsidR="00B92927" w:rsidRDefault="00B92927"/>
    <w:p w:rsidR="00B92927" w:rsidRDefault="00B92927"/>
    <w:p w:rsidR="00B92927" w:rsidRDefault="00B92927"/>
    <w:p w:rsidR="00B92927" w:rsidRDefault="00E40589"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76F61932" wp14:editId="5A318069">
            <wp:simplePos x="0" y="0"/>
            <wp:positionH relativeFrom="column">
              <wp:posOffset>170180</wp:posOffset>
            </wp:positionH>
            <wp:positionV relativeFrom="paragraph">
              <wp:posOffset>74295</wp:posOffset>
            </wp:positionV>
            <wp:extent cx="3164840" cy="2926080"/>
            <wp:effectExtent l="0" t="0" r="0" b="762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2927" w:rsidRDefault="00B92927"/>
    <w:p w:rsidR="00B92927" w:rsidRDefault="00B92927"/>
    <w:p w:rsidR="00B92927" w:rsidRDefault="00B92927"/>
    <w:p w:rsidR="00B92927" w:rsidRDefault="00B92927"/>
    <w:p w:rsidR="00B92927" w:rsidRDefault="00B92927"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0689E15B" wp14:editId="729717A7">
            <wp:simplePos x="0" y="0"/>
            <wp:positionH relativeFrom="column">
              <wp:posOffset>347245</wp:posOffset>
            </wp:positionH>
            <wp:positionV relativeFrom="paragraph">
              <wp:posOffset>1539875</wp:posOffset>
            </wp:positionV>
            <wp:extent cx="2990850" cy="2009775"/>
            <wp:effectExtent l="0" t="0" r="0" b="9525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7"/>
    <w:rsid w:val="00B92927"/>
    <w:rsid w:val="00D8600A"/>
    <w:rsid w:val="00E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9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9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2020-04-06T12:22:00Z</dcterms:created>
  <dcterms:modified xsi:type="dcterms:W3CDTF">2020-04-06T12:22:00Z</dcterms:modified>
</cp:coreProperties>
</file>