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8DCF" w14:textId="3E121801" w:rsidR="002043EA" w:rsidRDefault="00854C5B">
      <w:r>
        <w:t>NOTES DE LA PROVA ESCRITA DEL TEMES 11 I 12. CURS 3Rd.CIÈNCIES SOCIALS.</w:t>
      </w:r>
    </w:p>
    <w:p w14:paraId="572FC3E4" w14:textId="5E7AE063" w:rsidR="00854C5B" w:rsidRDefault="00854C5B"/>
    <w:p w14:paraId="2AFF18A6" w14:textId="17615440" w:rsidR="00854C5B" w:rsidRDefault="00854C5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0"/>
        <w:gridCol w:w="1880"/>
      </w:tblGrid>
      <w:tr w:rsidR="00854C5B" w:rsidRPr="00854C5B" w14:paraId="09F8DB8F" w14:textId="3DDFFABA" w:rsidTr="00854C5B">
        <w:trPr>
          <w:trHeight w:val="300"/>
        </w:trPr>
        <w:tc>
          <w:tcPr>
            <w:tcW w:w="1880" w:type="dxa"/>
            <w:noWrap/>
            <w:hideMark/>
          </w:tcPr>
          <w:p w14:paraId="216DBD03" w14:textId="77777777" w:rsidR="00854C5B" w:rsidRPr="00854C5B" w:rsidRDefault="00854C5B" w:rsidP="00854C5B">
            <w:r w:rsidRPr="00854C5B">
              <w:t>Alba, Marc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973F" w14:textId="53BF6F47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54C5B" w:rsidRPr="00854C5B" w14:paraId="799EC139" w14:textId="7C913861" w:rsidTr="00854C5B">
        <w:trPr>
          <w:trHeight w:val="300"/>
        </w:trPr>
        <w:tc>
          <w:tcPr>
            <w:tcW w:w="1880" w:type="dxa"/>
            <w:noWrap/>
            <w:hideMark/>
          </w:tcPr>
          <w:p w14:paraId="2B0BAAA8" w14:textId="77777777" w:rsidR="00854C5B" w:rsidRPr="00854C5B" w:rsidRDefault="00854C5B" w:rsidP="00854C5B">
            <w:r w:rsidRPr="00854C5B">
              <w:t>Alcaraz, Joel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E20A" w14:textId="721CE443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54C5B" w:rsidRPr="00854C5B" w14:paraId="571FB61D" w14:textId="56E87CC3" w:rsidTr="00854C5B">
        <w:trPr>
          <w:trHeight w:val="300"/>
        </w:trPr>
        <w:tc>
          <w:tcPr>
            <w:tcW w:w="1880" w:type="dxa"/>
            <w:noWrap/>
            <w:hideMark/>
          </w:tcPr>
          <w:p w14:paraId="5A67B1E0" w14:textId="77777777" w:rsidR="00854C5B" w:rsidRPr="00854C5B" w:rsidRDefault="00854C5B" w:rsidP="00854C5B">
            <w:proofErr w:type="spellStart"/>
            <w:r w:rsidRPr="00854C5B">
              <w:t>Arjona</w:t>
            </w:r>
            <w:proofErr w:type="spellEnd"/>
            <w:r w:rsidRPr="00854C5B">
              <w:t>, Àngela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2A98" w14:textId="596DC6A4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C5B" w:rsidRPr="00854C5B" w14:paraId="1D12361F" w14:textId="1DF9D653" w:rsidTr="00854C5B">
        <w:trPr>
          <w:trHeight w:val="300"/>
        </w:trPr>
        <w:tc>
          <w:tcPr>
            <w:tcW w:w="1880" w:type="dxa"/>
            <w:noWrap/>
            <w:hideMark/>
          </w:tcPr>
          <w:p w14:paraId="769A6B45" w14:textId="77777777" w:rsidR="00854C5B" w:rsidRPr="00854C5B" w:rsidRDefault="00854C5B" w:rsidP="00854C5B">
            <w:proofErr w:type="spellStart"/>
            <w:r w:rsidRPr="00854C5B">
              <w:t>Ayllón</w:t>
            </w:r>
            <w:proofErr w:type="spellEnd"/>
            <w:r w:rsidRPr="00854C5B">
              <w:t xml:space="preserve"> Daniel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DE1C" w14:textId="636A556C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9,75</w:t>
            </w:r>
          </w:p>
        </w:tc>
      </w:tr>
      <w:tr w:rsidR="00854C5B" w:rsidRPr="00854C5B" w14:paraId="15232624" w14:textId="5418953D" w:rsidTr="00854C5B">
        <w:trPr>
          <w:trHeight w:val="300"/>
        </w:trPr>
        <w:tc>
          <w:tcPr>
            <w:tcW w:w="1880" w:type="dxa"/>
            <w:noWrap/>
            <w:hideMark/>
          </w:tcPr>
          <w:p w14:paraId="5EB30712" w14:textId="77777777" w:rsidR="00854C5B" w:rsidRPr="00854C5B" w:rsidRDefault="00854C5B" w:rsidP="00854C5B">
            <w:r w:rsidRPr="00854C5B">
              <w:t>Ballesté, Kilian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206C" w14:textId="015BF3E5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4C5B" w:rsidRPr="00854C5B" w14:paraId="09330180" w14:textId="0E42B238" w:rsidTr="00854C5B">
        <w:trPr>
          <w:trHeight w:val="300"/>
        </w:trPr>
        <w:tc>
          <w:tcPr>
            <w:tcW w:w="1880" w:type="dxa"/>
            <w:noWrap/>
            <w:hideMark/>
          </w:tcPr>
          <w:p w14:paraId="007AFC70" w14:textId="77777777" w:rsidR="00854C5B" w:rsidRPr="00854C5B" w:rsidRDefault="00854C5B" w:rsidP="00854C5B">
            <w:proofErr w:type="spellStart"/>
            <w:r w:rsidRPr="00854C5B">
              <w:t>Bendris</w:t>
            </w:r>
            <w:proofErr w:type="spellEnd"/>
            <w:r w:rsidRPr="00854C5B">
              <w:t>, Roa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BFCC" w14:textId="3FA83BA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854C5B" w:rsidRPr="00854C5B" w14:paraId="4EC83315" w14:textId="50B9CA74" w:rsidTr="00854C5B">
        <w:trPr>
          <w:trHeight w:val="300"/>
        </w:trPr>
        <w:tc>
          <w:tcPr>
            <w:tcW w:w="1880" w:type="dxa"/>
            <w:noWrap/>
            <w:hideMark/>
          </w:tcPr>
          <w:p w14:paraId="04CD3072" w14:textId="77777777" w:rsidR="00854C5B" w:rsidRPr="00854C5B" w:rsidRDefault="00854C5B" w:rsidP="00854C5B">
            <w:proofErr w:type="spellStart"/>
            <w:r w:rsidRPr="00854C5B">
              <w:t>Carazo</w:t>
            </w:r>
            <w:proofErr w:type="spellEnd"/>
            <w:r w:rsidRPr="00854C5B">
              <w:t>, Miquel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99B6" w14:textId="34048C79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9,75</w:t>
            </w:r>
          </w:p>
        </w:tc>
      </w:tr>
      <w:tr w:rsidR="00854C5B" w:rsidRPr="00854C5B" w14:paraId="06D47D68" w14:textId="334D9F3A" w:rsidTr="00854C5B">
        <w:trPr>
          <w:trHeight w:val="300"/>
        </w:trPr>
        <w:tc>
          <w:tcPr>
            <w:tcW w:w="1880" w:type="dxa"/>
            <w:noWrap/>
            <w:hideMark/>
          </w:tcPr>
          <w:p w14:paraId="715C8E85" w14:textId="77777777" w:rsidR="00854C5B" w:rsidRPr="00854C5B" w:rsidRDefault="00854C5B" w:rsidP="00854C5B">
            <w:r w:rsidRPr="00854C5B">
              <w:t>Conde, Nacho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522F" w14:textId="2D8DBC00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54C5B" w:rsidRPr="00854C5B" w14:paraId="24A07EB0" w14:textId="5C77A4F2" w:rsidTr="00854C5B">
        <w:trPr>
          <w:trHeight w:val="300"/>
        </w:trPr>
        <w:tc>
          <w:tcPr>
            <w:tcW w:w="1880" w:type="dxa"/>
            <w:noWrap/>
            <w:hideMark/>
          </w:tcPr>
          <w:p w14:paraId="20DBA047" w14:textId="77777777" w:rsidR="00854C5B" w:rsidRPr="00854C5B" w:rsidRDefault="00854C5B" w:rsidP="00854C5B">
            <w:proofErr w:type="spellStart"/>
            <w:r w:rsidRPr="00854C5B">
              <w:t>Farroub</w:t>
            </w:r>
            <w:proofErr w:type="spellEnd"/>
            <w:r w:rsidRPr="00854C5B">
              <w:t>, Anas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C9E1" w14:textId="31720EC3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54C5B" w:rsidRPr="00854C5B" w14:paraId="0A96163B" w14:textId="13F0A125" w:rsidTr="00854C5B">
        <w:trPr>
          <w:trHeight w:val="300"/>
        </w:trPr>
        <w:tc>
          <w:tcPr>
            <w:tcW w:w="1880" w:type="dxa"/>
            <w:noWrap/>
            <w:hideMark/>
          </w:tcPr>
          <w:p w14:paraId="3C28F6EF" w14:textId="77777777" w:rsidR="00854C5B" w:rsidRPr="00854C5B" w:rsidRDefault="00854C5B" w:rsidP="00854C5B">
            <w:r w:rsidRPr="00854C5B">
              <w:t>Ferré, Marta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CB35" w14:textId="7FAD229B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854C5B" w:rsidRPr="00854C5B" w14:paraId="2AA5BA90" w14:textId="161A5DAA" w:rsidTr="00854C5B">
        <w:trPr>
          <w:trHeight w:val="300"/>
        </w:trPr>
        <w:tc>
          <w:tcPr>
            <w:tcW w:w="1880" w:type="dxa"/>
            <w:noWrap/>
            <w:hideMark/>
          </w:tcPr>
          <w:p w14:paraId="3ADF7C06" w14:textId="77777777" w:rsidR="00854C5B" w:rsidRPr="00854C5B" w:rsidRDefault="00854C5B" w:rsidP="00854C5B">
            <w:r w:rsidRPr="00854C5B">
              <w:t>Franco, Marta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F916" w14:textId="3015975C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54C5B" w:rsidRPr="00854C5B" w14:paraId="1981DCCE" w14:textId="0DFBD27B" w:rsidTr="00854C5B">
        <w:trPr>
          <w:trHeight w:val="300"/>
        </w:trPr>
        <w:tc>
          <w:tcPr>
            <w:tcW w:w="1880" w:type="dxa"/>
            <w:noWrap/>
            <w:hideMark/>
          </w:tcPr>
          <w:p w14:paraId="16782075" w14:textId="77777777" w:rsidR="00854C5B" w:rsidRPr="00854C5B" w:rsidRDefault="00854C5B" w:rsidP="00854C5B">
            <w:proofErr w:type="spellStart"/>
            <w:r w:rsidRPr="00854C5B">
              <w:t>Gargallo</w:t>
            </w:r>
            <w:proofErr w:type="spellEnd"/>
            <w:r w:rsidRPr="00854C5B">
              <w:t>, Paula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71B5" w14:textId="409E767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54C5B" w:rsidRPr="00854C5B" w14:paraId="007E20C0" w14:textId="2804E8FF" w:rsidTr="00854C5B">
        <w:trPr>
          <w:trHeight w:val="300"/>
        </w:trPr>
        <w:tc>
          <w:tcPr>
            <w:tcW w:w="1880" w:type="dxa"/>
            <w:noWrap/>
            <w:hideMark/>
          </w:tcPr>
          <w:p w14:paraId="26009C6F" w14:textId="77777777" w:rsidR="00854C5B" w:rsidRPr="00854C5B" w:rsidRDefault="00854C5B" w:rsidP="00854C5B">
            <w:r w:rsidRPr="00854C5B">
              <w:t>Gómez del Río, Joan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59F9" w14:textId="1A32CBC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C5B" w:rsidRPr="00854C5B" w14:paraId="00A424AE" w14:textId="34678F68" w:rsidTr="00854C5B">
        <w:trPr>
          <w:trHeight w:val="300"/>
        </w:trPr>
        <w:tc>
          <w:tcPr>
            <w:tcW w:w="1880" w:type="dxa"/>
            <w:noWrap/>
            <w:hideMark/>
          </w:tcPr>
          <w:p w14:paraId="01BB11BD" w14:textId="77777777" w:rsidR="00854C5B" w:rsidRPr="00854C5B" w:rsidRDefault="00854C5B" w:rsidP="00854C5B">
            <w:r w:rsidRPr="00854C5B">
              <w:t>González, Julián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5C7B" w14:textId="401FE4D4" w:rsidR="00854C5B" w:rsidRPr="00854C5B" w:rsidRDefault="00854C5B" w:rsidP="00854C5B">
            <w:r>
              <w:t>NP</w:t>
            </w:r>
          </w:p>
        </w:tc>
      </w:tr>
      <w:tr w:rsidR="00854C5B" w:rsidRPr="00854C5B" w14:paraId="4541DA9C" w14:textId="76E98A09" w:rsidTr="00854C5B">
        <w:trPr>
          <w:trHeight w:val="300"/>
        </w:trPr>
        <w:tc>
          <w:tcPr>
            <w:tcW w:w="1880" w:type="dxa"/>
            <w:noWrap/>
            <w:hideMark/>
          </w:tcPr>
          <w:p w14:paraId="341FDBD9" w14:textId="77777777" w:rsidR="00854C5B" w:rsidRPr="00854C5B" w:rsidRDefault="00854C5B" w:rsidP="00854C5B">
            <w:r w:rsidRPr="00854C5B">
              <w:t>Herreros, Sara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73AD" w14:textId="343F6C19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8,75</w:t>
            </w:r>
          </w:p>
        </w:tc>
      </w:tr>
      <w:tr w:rsidR="00854C5B" w:rsidRPr="00854C5B" w14:paraId="7D7314CF" w14:textId="4D9FB027" w:rsidTr="00854C5B">
        <w:trPr>
          <w:trHeight w:val="300"/>
        </w:trPr>
        <w:tc>
          <w:tcPr>
            <w:tcW w:w="1880" w:type="dxa"/>
            <w:noWrap/>
            <w:hideMark/>
          </w:tcPr>
          <w:p w14:paraId="0A6C728C" w14:textId="77777777" w:rsidR="00854C5B" w:rsidRPr="00854C5B" w:rsidRDefault="00854C5B" w:rsidP="00854C5B">
            <w:r w:rsidRPr="00854C5B">
              <w:t>Llopart, Arnau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AF33" w14:textId="0022C1D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54C5B" w:rsidRPr="00854C5B" w14:paraId="6566B59C" w14:textId="608EE1A3" w:rsidTr="00854C5B">
        <w:trPr>
          <w:trHeight w:val="300"/>
        </w:trPr>
        <w:tc>
          <w:tcPr>
            <w:tcW w:w="1880" w:type="dxa"/>
            <w:noWrap/>
            <w:hideMark/>
          </w:tcPr>
          <w:p w14:paraId="42F252FE" w14:textId="77777777" w:rsidR="00854C5B" w:rsidRPr="00854C5B" w:rsidRDefault="00854C5B" w:rsidP="00854C5B">
            <w:r w:rsidRPr="00854C5B">
              <w:t xml:space="preserve">López, </w:t>
            </w:r>
            <w:proofErr w:type="spellStart"/>
            <w:r w:rsidRPr="00854C5B">
              <w:t>Íker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0734" w14:textId="5072346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54C5B" w:rsidRPr="00854C5B" w14:paraId="5694A675" w14:textId="2BE83055" w:rsidTr="00854C5B">
        <w:trPr>
          <w:trHeight w:val="300"/>
        </w:trPr>
        <w:tc>
          <w:tcPr>
            <w:tcW w:w="1880" w:type="dxa"/>
            <w:noWrap/>
            <w:hideMark/>
          </w:tcPr>
          <w:p w14:paraId="30520B9F" w14:textId="77777777" w:rsidR="00854C5B" w:rsidRPr="00854C5B" w:rsidRDefault="00854C5B" w:rsidP="00854C5B">
            <w:proofErr w:type="spellStart"/>
            <w:r w:rsidRPr="00854C5B">
              <w:t>Malpartida</w:t>
            </w:r>
            <w:proofErr w:type="spellEnd"/>
            <w:r w:rsidRPr="00854C5B">
              <w:t>, Dídac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E993" w14:textId="48507C0E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54C5B" w:rsidRPr="00854C5B" w14:paraId="0A55D8C2" w14:textId="701764D2" w:rsidTr="00854C5B">
        <w:trPr>
          <w:trHeight w:val="300"/>
        </w:trPr>
        <w:tc>
          <w:tcPr>
            <w:tcW w:w="1880" w:type="dxa"/>
            <w:noWrap/>
            <w:hideMark/>
          </w:tcPr>
          <w:p w14:paraId="1FC2AC39" w14:textId="77777777" w:rsidR="00854C5B" w:rsidRPr="00854C5B" w:rsidRDefault="00854C5B" w:rsidP="00854C5B">
            <w:r w:rsidRPr="00854C5B">
              <w:t>Mariner, Marçal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C3E0" w14:textId="52B3EEE4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C5B" w:rsidRPr="00854C5B" w14:paraId="51E2322A" w14:textId="75FE3E51" w:rsidTr="00854C5B">
        <w:trPr>
          <w:trHeight w:val="300"/>
        </w:trPr>
        <w:tc>
          <w:tcPr>
            <w:tcW w:w="1880" w:type="dxa"/>
            <w:noWrap/>
            <w:hideMark/>
          </w:tcPr>
          <w:p w14:paraId="1A6939FC" w14:textId="77777777" w:rsidR="00854C5B" w:rsidRPr="00854C5B" w:rsidRDefault="00854C5B" w:rsidP="00854C5B">
            <w:proofErr w:type="spellStart"/>
            <w:r w:rsidRPr="00854C5B">
              <w:t>Nula</w:t>
            </w:r>
            <w:proofErr w:type="spellEnd"/>
            <w:r w:rsidRPr="00854C5B">
              <w:t>, Carlos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9061" w14:textId="5BE07772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C5B" w:rsidRPr="00854C5B" w14:paraId="63F1769E" w14:textId="4514A2E5" w:rsidTr="00854C5B">
        <w:trPr>
          <w:trHeight w:val="300"/>
        </w:trPr>
        <w:tc>
          <w:tcPr>
            <w:tcW w:w="1880" w:type="dxa"/>
            <w:noWrap/>
            <w:hideMark/>
          </w:tcPr>
          <w:p w14:paraId="6DAB693F" w14:textId="77777777" w:rsidR="00854C5B" w:rsidRPr="00854C5B" w:rsidRDefault="00854C5B" w:rsidP="00854C5B">
            <w:proofErr w:type="spellStart"/>
            <w:r w:rsidRPr="00854C5B">
              <w:t>Orcera</w:t>
            </w:r>
            <w:proofErr w:type="spellEnd"/>
            <w:r w:rsidRPr="00854C5B">
              <w:t>, Marta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3DF" w14:textId="4D53295A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C5B" w:rsidRPr="00854C5B" w14:paraId="2CF885BA" w14:textId="4FCD9331" w:rsidTr="00854C5B">
        <w:trPr>
          <w:trHeight w:val="300"/>
        </w:trPr>
        <w:tc>
          <w:tcPr>
            <w:tcW w:w="1880" w:type="dxa"/>
            <w:noWrap/>
            <w:hideMark/>
          </w:tcPr>
          <w:p w14:paraId="4160786B" w14:textId="77777777" w:rsidR="00854C5B" w:rsidRPr="00854C5B" w:rsidRDefault="00854C5B" w:rsidP="00854C5B">
            <w:r w:rsidRPr="00854C5B">
              <w:t>Pardo, Aina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AF32" w14:textId="0A6652D7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54C5B" w:rsidRPr="00854C5B" w14:paraId="05BE11B4" w14:textId="0F11D654" w:rsidTr="00854C5B">
        <w:trPr>
          <w:trHeight w:val="300"/>
        </w:trPr>
        <w:tc>
          <w:tcPr>
            <w:tcW w:w="1880" w:type="dxa"/>
            <w:noWrap/>
            <w:hideMark/>
          </w:tcPr>
          <w:p w14:paraId="552EF6C7" w14:textId="77777777" w:rsidR="00854C5B" w:rsidRPr="00854C5B" w:rsidRDefault="00854C5B" w:rsidP="00854C5B">
            <w:r w:rsidRPr="00854C5B">
              <w:t>Parera, Sergi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FABB" w14:textId="1284C039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54C5B" w:rsidRPr="00854C5B" w14:paraId="60AB6286" w14:textId="5C3AA3D6" w:rsidTr="00854C5B">
        <w:trPr>
          <w:trHeight w:val="300"/>
        </w:trPr>
        <w:tc>
          <w:tcPr>
            <w:tcW w:w="1880" w:type="dxa"/>
            <w:noWrap/>
            <w:hideMark/>
          </w:tcPr>
          <w:p w14:paraId="67B9DEF6" w14:textId="77777777" w:rsidR="00854C5B" w:rsidRPr="00854C5B" w:rsidRDefault="00854C5B" w:rsidP="00854C5B">
            <w:r w:rsidRPr="00854C5B">
              <w:t>Ramos, David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22A8" w14:textId="09CF1471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C5B" w:rsidRPr="00854C5B" w14:paraId="69433AB9" w14:textId="76BA5FAB" w:rsidTr="00854C5B">
        <w:trPr>
          <w:trHeight w:val="300"/>
        </w:trPr>
        <w:tc>
          <w:tcPr>
            <w:tcW w:w="1880" w:type="dxa"/>
            <w:noWrap/>
            <w:hideMark/>
          </w:tcPr>
          <w:p w14:paraId="29EFA2BF" w14:textId="77777777" w:rsidR="00854C5B" w:rsidRPr="00854C5B" w:rsidRDefault="00854C5B" w:rsidP="00854C5B">
            <w:r w:rsidRPr="00854C5B">
              <w:t>Rodríguez, Aleix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1EC0" w14:textId="4D7FFFFC" w:rsidR="00854C5B" w:rsidRPr="00854C5B" w:rsidRDefault="00854C5B" w:rsidP="00854C5B">
            <w:r>
              <w:t>NP</w:t>
            </w:r>
            <w:bookmarkStart w:id="0" w:name="_GoBack"/>
            <w:bookmarkEnd w:id="0"/>
          </w:p>
        </w:tc>
      </w:tr>
      <w:tr w:rsidR="00854C5B" w:rsidRPr="00854C5B" w14:paraId="0E77752B" w14:textId="64A9A0DC" w:rsidTr="00854C5B">
        <w:trPr>
          <w:trHeight w:val="300"/>
        </w:trPr>
        <w:tc>
          <w:tcPr>
            <w:tcW w:w="1880" w:type="dxa"/>
            <w:noWrap/>
            <w:hideMark/>
          </w:tcPr>
          <w:p w14:paraId="5330B408" w14:textId="77777777" w:rsidR="00854C5B" w:rsidRPr="00854C5B" w:rsidRDefault="00854C5B" w:rsidP="00854C5B">
            <w:r w:rsidRPr="00854C5B">
              <w:t>Rodríguez, Nora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1474" w14:textId="5AC4AC4D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54C5B" w:rsidRPr="00854C5B" w14:paraId="23947D64" w14:textId="71567BA2" w:rsidTr="00854C5B">
        <w:trPr>
          <w:trHeight w:val="300"/>
        </w:trPr>
        <w:tc>
          <w:tcPr>
            <w:tcW w:w="1880" w:type="dxa"/>
            <w:noWrap/>
            <w:hideMark/>
          </w:tcPr>
          <w:p w14:paraId="17D6B96E" w14:textId="77777777" w:rsidR="00854C5B" w:rsidRPr="00854C5B" w:rsidRDefault="00854C5B" w:rsidP="00854C5B">
            <w:proofErr w:type="spellStart"/>
            <w:r w:rsidRPr="00854C5B">
              <w:t>Sendín,Anton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D95C" w14:textId="4612F6BD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4,75</w:t>
            </w:r>
          </w:p>
        </w:tc>
      </w:tr>
      <w:tr w:rsidR="00854C5B" w:rsidRPr="00854C5B" w14:paraId="64A5D666" w14:textId="168C5A4B" w:rsidTr="00854C5B">
        <w:trPr>
          <w:trHeight w:val="300"/>
        </w:trPr>
        <w:tc>
          <w:tcPr>
            <w:tcW w:w="1880" w:type="dxa"/>
            <w:noWrap/>
            <w:hideMark/>
          </w:tcPr>
          <w:p w14:paraId="129B234C" w14:textId="77777777" w:rsidR="00854C5B" w:rsidRPr="00854C5B" w:rsidRDefault="00854C5B" w:rsidP="00854C5B">
            <w:proofErr w:type="spellStart"/>
            <w:r w:rsidRPr="00854C5B">
              <w:t>Ureña</w:t>
            </w:r>
            <w:proofErr w:type="spellEnd"/>
            <w:r w:rsidRPr="00854C5B">
              <w:t>, Arnau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A7BF" w14:textId="609098A9" w:rsidR="00854C5B" w:rsidRPr="00854C5B" w:rsidRDefault="00854C5B" w:rsidP="00854C5B"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0BE9DAB8" w14:textId="77777777" w:rsidR="00854C5B" w:rsidRDefault="00854C5B"/>
    <w:sectPr w:rsidR="00854C5B" w:rsidSect="00D83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5B"/>
    <w:rsid w:val="002043EA"/>
    <w:rsid w:val="00854C5B"/>
    <w:rsid w:val="00D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4369"/>
  <w15:chartTrackingRefBased/>
  <w15:docId w15:val="{183CC56D-E2EA-479A-A608-CF3632D7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2020-03-20T11:55:00Z</dcterms:created>
  <dcterms:modified xsi:type="dcterms:W3CDTF">2020-03-20T12:03:00Z</dcterms:modified>
</cp:coreProperties>
</file>